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590E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ABDULBAKİ SÜLGER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5063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ERCAN</w:t>
            </w:r>
            <w:r w:rsidR="00590E7E">
              <w:rPr>
                <w:rFonts w:asciiTheme="minorHAnsi" w:hAnsiTheme="minorHAnsi" w:cstheme="minorHAnsi"/>
                <w:sz w:val="22"/>
                <w:szCs w:val="22"/>
              </w:rPr>
              <w:t xml:space="preserve"> KIRBIYIK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590E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MUHAMMED YILDIRIM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590E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ÖZLEM USUL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590E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ŞEMUN ALTUNTAŞ</w:t>
            </w: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/>
      </w:tblPr>
      <w:tblGrid>
        <w:gridCol w:w="5195"/>
        <w:gridCol w:w="1944"/>
        <w:gridCol w:w="1245"/>
        <w:gridCol w:w="2111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Tuvalet, Banyo, Lavabo Abdesthane, Mutfak vb ıslak mekânlarda el hijyeni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Büro, Derslik, Toplantı salonu, Kütüphane, Kantin, Koridor vb. mekânlarda el hijyeni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da SalgınHastalıkdurumundabulaşıönleyicidüzenlemeleryapılması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yer stickerları,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duvar stickerları,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Öğrenci ve çalışanlar dışında, okul binası ve diğer eklentileri ile okul bahçesine girişlerin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kontroledilmesi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r w:rsidR="00590E7E"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r w:rsidR="00590E7E"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 w:rsidR="00590E7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</w:t>
            </w:r>
            <w:r w:rsidR="00590E7E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sirküleri oluşturulacaktır. As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Dersliklerin çalışma rehberi ve kılavuz doğrultusunda mesafelendirilerek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bulaşıönleyicitedbirleralınması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bulaşıönleyicitedbirleralınması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lastRenderedPageBreak/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Kullanılan KKD lerin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“KKD kullanım Talimatı”na uygun olarak “KKD teslim ve Eğitim Tutanağı” ile teslim alınana ekipmanlar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Duvar stickerları,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Pr="00590E7E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590E7E" w:rsidRDefault="00590E7E" w:rsidP="00590E7E">
      <w:pPr>
        <w:pStyle w:val="ListeParagraf"/>
        <w:rPr>
          <w:rFonts w:ascii="Calibri" w:eastAsia="Times New Roman" w:hAnsi="Calibri" w:cs="Calibri"/>
          <w:b/>
          <w:color w:val="000000"/>
          <w:lang w:eastAsia="tr-TR"/>
        </w:rPr>
      </w:pPr>
    </w:p>
    <w:p w:rsidR="00590E7E" w:rsidRDefault="00590E7E" w:rsidP="00590E7E">
      <w:pPr>
        <w:pStyle w:val="ListeParagraf"/>
        <w:rPr>
          <w:rFonts w:ascii="Calibri" w:eastAsia="Times New Roman" w:hAnsi="Calibri" w:cs="Calibri"/>
          <w:b/>
          <w:color w:val="000000"/>
          <w:lang w:eastAsia="tr-TR"/>
        </w:rPr>
      </w:pPr>
    </w:p>
    <w:p w:rsidR="00590E7E" w:rsidRDefault="00590E7E" w:rsidP="00590E7E">
      <w:pPr>
        <w:pStyle w:val="ListeParagraf"/>
        <w:rPr>
          <w:rFonts w:ascii="Calibri" w:eastAsia="Times New Roman" w:hAnsi="Calibri" w:cs="Calibri"/>
          <w:b/>
          <w:color w:val="000000"/>
          <w:lang w:eastAsia="tr-TR"/>
        </w:rPr>
      </w:pPr>
    </w:p>
    <w:p w:rsidR="00590E7E" w:rsidRDefault="00590E7E" w:rsidP="00590E7E">
      <w:pPr>
        <w:pStyle w:val="ListeParagraf"/>
        <w:rPr>
          <w:rFonts w:ascii="Calibri" w:eastAsia="Times New Roman" w:hAnsi="Calibri" w:cs="Calibri"/>
          <w:b/>
          <w:color w:val="000000"/>
          <w:lang w:eastAsia="tr-TR"/>
        </w:rPr>
      </w:pPr>
    </w:p>
    <w:p w:rsidR="00590E7E" w:rsidRDefault="00590E7E" w:rsidP="00590E7E">
      <w:pPr>
        <w:pStyle w:val="ListeParagraf"/>
        <w:rPr>
          <w:rFonts w:ascii="Calibri" w:eastAsia="Times New Roman" w:hAnsi="Calibri" w:cs="Calibri"/>
          <w:b/>
          <w:color w:val="000000"/>
          <w:lang w:eastAsia="tr-TR"/>
        </w:rPr>
      </w:pPr>
    </w:p>
    <w:p w:rsidR="00590E7E" w:rsidRDefault="00590E7E" w:rsidP="00590E7E">
      <w:pPr>
        <w:pStyle w:val="ListeParagraf"/>
      </w:pPr>
      <w:r>
        <w:rPr>
          <w:rFonts w:ascii="Calibri" w:eastAsia="Times New Roman" w:hAnsi="Calibri" w:cs="Calibri"/>
          <w:b/>
          <w:color w:val="000000"/>
          <w:lang w:eastAsia="tr-TR"/>
        </w:rPr>
        <w:t xml:space="preserve">                                        &lt;&lt; İmzalı nüsha dosyada bulunmaktadır.&gt;&gt;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</w:t>
      </w:r>
      <w:r w:rsidR="00590E7E">
        <w:t>layan</w:t>
      </w:r>
      <w:r w:rsidR="00590E7E">
        <w:tab/>
      </w:r>
      <w:r w:rsidR="00590E7E">
        <w:tab/>
      </w:r>
      <w:r w:rsidR="00590E7E">
        <w:tab/>
      </w:r>
      <w:r w:rsidR="00590E7E">
        <w:tab/>
      </w:r>
      <w:r w:rsidR="00590E7E">
        <w:tab/>
      </w:r>
      <w:r w:rsidR="00590E7E">
        <w:tab/>
      </w:r>
      <w:r w:rsidR="00590E7E">
        <w:tab/>
        <w:t xml:space="preserve">                ONAY</w:t>
      </w:r>
    </w:p>
    <w:p w:rsidR="00E93EB3" w:rsidRDefault="00590E7E">
      <w:r>
        <w:t xml:space="preserve">                    Ercan KIRBIYIK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Abdulbaki SÜLGER</w:t>
      </w:r>
    </w:p>
    <w:p w:rsidR="00E93EB3" w:rsidRDefault="00590E7E">
      <w:r>
        <w:t xml:space="preserve">                  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Kurum Müdürü</w:t>
      </w:r>
    </w:p>
    <w:p w:rsidR="00590E7E" w:rsidRDefault="00590E7E">
      <w:r>
        <w:t xml:space="preserve">                                                                                          30.09.2024</w:t>
      </w:r>
    </w:p>
    <w:p w:rsidR="00E93EB3" w:rsidRDefault="00E93EB3">
      <w:pPr>
        <w:jc w:val="right"/>
      </w:pPr>
    </w:p>
    <w:sectPr w:rsidR="00E93EB3" w:rsidSect="00E265D7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50A" w:rsidRDefault="00BF150A">
      <w:pPr>
        <w:spacing w:line="240" w:lineRule="auto"/>
      </w:pPr>
      <w:r>
        <w:separator/>
      </w:r>
    </w:p>
  </w:endnote>
  <w:endnote w:type="continuationSeparator" w:id="1">
    <w:p w:rsidR="00BF150A" w:rsidRDefault="00BF1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50A" w:rsidRDefault="00BF150A">
      <w:pPr>
        <w:spacing w:after="0"/>
      </w:pPr>
      <w:r>
        <w:separator/>
      </w:r>
    </w:p>
  </w:footnote>
  <w:footnote w:type="continuationSeparator" w:id="1">
    <w:p w:rsidR="00BF150A" w:rsidRDefault="00BF15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590E7E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CİZRE </w:t>
          </w:r>
          <w:r w:rsidR="00C12CF7">
            <w:rPr>
              <w:color w:val="FF0000"/>
            </w:rPr>
            <w:t>KAYMAKAMLIĞI</w:t>
          </w:r>
        </w:p>
        <w:p w:rsidR="00C12CF7" w:rsidRDefault="00590E7E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CİZRE İLÇE MİLLİ EĞİTİM</w:t>
          </w:r>
          <w:r w:rsidR="00C12CF7">
            <w:rPr>
              <w:color w:val="FF0000"/>
            </w:rPr>
            <w:t xml:space="preserve"> MÜDÜRLÜĞÜ</w:t>
          </w:r>
        </w:p>
        <w:p w:rsidR="00C12CF7" w:rsidRDefault="00590E7E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CİZRE REHBERLİK VE ARAŞTIRMA MERKEZİ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403E7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5355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063C1"/>
    <w:rsid w:val="00532F04"/>
    <w:rsid w:val="005821DD"/>
    <w:rsid w:val="00590E7E"/>
    <w:rsid w:val="0062591C"/>
    <w:rsid w:val="00663C45"/>
    <w:rsid w:val="006836A7"/>
    <w:rsid w:val="006B633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27500"/>
    <w:rsid w:val="00B51147"/>
    <w:rsid w:val="00B51FAF"/>
    <w:rsid w:val="00B67A3E"/>
    <w:rsid w:val="00BF150A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0E0F"/>
    <w:rsid w:val="00E2205F"/>
    <w:rsid w:val="00E265D7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D7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E265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rsid w:val="00E265D7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E265D7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E26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265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E265D7"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  <w:rsid w:val="00E265D7"/>
  </w:style>
  <w:style w:type="character" w:customStyle="1" w:styleId="AltbilgiChar">
    <w:name w:val="Altbilgi Char"/>
    <w:basedOn w:val="VarsaylanParagrafYazTipi"/>
    <w:link w:val="Altbilgi"/>
    <w:uiPriority w:val="99"/>
    <w:qFormat/>
    <w:rsid w:val="00E265D7"/>
  </w:style>
  <w:style w:type="paragraph" w:styleId="ListeParagraf">
    <w:name w:val="List Paragraph"/>
    <w:basedOn w:val="Normal"/>
    <w:uiPriority w:val="34"/>
    <w:qFormat/>
    <w:rsid w:val="00E26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HP</cp:lastModifiedBy>
  <cp:revision>11</cp:revision>
  <cp:lastPrinted>2024-10-03T10:36:00Z</cp:lastPrinted>
  <dcterms:created xsi:type="dcterms:W3CDTF">2023-07-28T11:50:00Z</dcterms:created>
  <dcterms:modified xsi:type="dcterms:W3CDTF">2024-10-03T10:48:00Z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